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-405"/>
        <w:tblW w:w="0" w:type="auto"/>
        <w:tblLook w:val="04A0" w:firstRow="1" w:lastRow="0" w:firstColumn="1" w:lastColumn="0" w:noHBand="0" w:noVBand="1"/>
      </w:tblPr>
      <w:tblGrid>
        <w:gridCol w:w="423"/>
        <w:gridCol w:w="1916"/>
        <w:gridCol w:w="1200"/>
        <w:gridCol w:w="1989"/>
        <w:gridCol w:w="1175"/>
        <w:gridCol w:w="1687"/>
        <w:gridCol w:w="1175"/>
        <w:gridCol w:w="1922"/>
        <w:gridCol w:w="1175"/>
        <w:gridCol w:w="1919"/>
        <w:gridCol w:w="1175"/>
      </w:tblGrid>
      <w:tr w:rsidR="007716F5" w:rsidTr="001443E1">
        <w:tc>
          <w:tcPr>
            <w:tcW w:w="423" w:type="dxa"/>
          </w:tcPr>
          <w:p w:rsidR="001D5C14" w:rsidRDefault="007716F5" w:rsidP="001443E1">
            <w:r>
              <w:t>LP</w:t>
            </w:r>
          </w:p>
        </w:tc>
        <w:tc>
          <w:tcPr>
            <w:tcW w:w="1916" w:type="dxa"/>
          </w:tcPr>
          <w:p w:rsidR="00DC3D0A" w:rsidRDefault="00DC3D0A" w:rsidP="001443E1">
            <w:pPr>
              <w:rPr>
                <w:b/>
                <w:sz w:val="28"/>
                <w:szCs w:val="28"/>
              </w:rPr>
            </w:pPr>
          </w:p>
          <w:p w:rsidR="001D5C14" w:rsidRPr="00185654" w:rsidRDefault="001D5C14" w:rsidP="001443E1">
            <w:pPr>
              <w:rPr>
                <w:b/>
                <w:sz w:val="28"/>
                <w:szCs w:val="28"/>
              </w:rPr>
            </w:pPr>
            <w:r w:rsidRPr="00185654"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1200" w:type="dxa"/>
          </w:tcPr>
          <w:p w:rsidR="001D5C14" w:rsidRPr="00DC3D0A" w:rsidRDefault="001D5C14" w:rsidP="001443E1">
            <w:pPr>
              <w:jc w:val="center"/>
            </w:pPr>
            <w:r w:rsidRPr="00DC3D0A">
              <w:t>Godzina konsultacji</w:t>
            </w:r>
          </w:p>
          <w:p w:rsidR="001D5C14" w:rsidRDefault="001D5C14" w:rsidP="001443E1"/>
        </w:tc>
        <w:tc>
          <w:tcPr>
            <w:tcW w:w="1989" w:type="dxa"/>
          </w:tcPr>
          <w:p w:rsidR="00DC3D0A" w:rsidRDefault="00DC3D0A" w:rsidP="001443E1">
            <w:pPr>
              <w:rPr>
                <w:b/>
                <w:sz w:val="28"/>
                <w:szCs w:val="28"/>
              </w:rPr>
            </w:pPr>
          </w:p>
          <w:p w:rsidR="001D5C14" w:rsidRPr="00185654" w:rsidRDefault="001D5C14" w:rsidP="001443E1">
            <w:pPr>
              <w:rPr>
                <w:b/>
                <w:sz w:val="28"/>
                <w:szCs w:val="28"/>
              </w:rPr>
            </w:pPr>
            <w:r w:rsidRPr="00185654"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1175" w:type="dxa"/>
          </w:tcPr>
          <w:p w:rsidR="001D5C14" w:rsidRDefault="001D5C14" w:rsidP="001443E1">
            <w:r>
              <w:t>Godzina konsultacji</w:t>
            </w:r>
          </w:p>
          <w:p w:rsidR="001D5C14" w:rsidRDefault="001D5C14" w:rsidP="001443E1"/>
        </w:tc>
        <w:tc>
          <w:tcPr>
            <w:tcW w:w="1687" w:type="dxa"/>
          </w:tcPr>
          <w:p w:rsidR="00DC3D0A" w:rsidRDefault="00DC3D0A" w:rsidP="001443E1">
            <w:pPr>
              <w:rPr>
                <w:b/>
                <w:sz w:val="28"/>
                <w:szCs w:val="28"/>
              </w:rPr>
            </w:pPr>
          </w:p>
          <w:p w:rsidR="001D5C14" w:rsidRPr="00185654" w:rsidRDefault="001D5C14" w:rsidP="001443E1">
            <w:pPr>
              <w:rPr>
                <w:b/>
                <w:sz w:val="28"/>
                <w:szCs w:val="28"/>
              </w:rPr>
            </w:pPr>
            <w:r w:rsidRPr="00185654"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1175" w:type="dxa"/>
          </w:tcPr>
          <w:p w:rsidR="001D5C14" w:rsidRDefault="001D5C14" w:rsidP="001443E1">
            <w:r>
              <w:t>Godzina konsultacji</w:t>
            </w:r>
          </w:p>
          <w:p w:rsidR="001D5C14" w:rsidRDefault="001D5C14" w:rsidP="001443E1"/>
        </w:tc>
        <w:tc>
          <w:tcPr>
            <w:tcW w:w="1922" w:type="dxa"/>
          </w:tcPr>
          <w:p w:rsidR="00DC3D0A" w:rsidRDefault="00DC3D0A" w:rsidP="001443E1">
            <w:pPr>
              <w:rPr>
                <w:b/>
                <w:sz w:val="28"/>
                <w:szCs w:val="28"/>
              </w:rPr>
            </w:pPr>
          </w:p>
          <w:p w:rsidR="001D5C14" w:rsidRPr="00185654" w:rsidRDefault="001D5C14" w:rsidP="001443E1">
            <w:pPr>
              <w:rPr>
                <w:b/>
                <w:sz w:val="28"/>
                <w:szCs w:val="28"/>
              </w:rPr>
            </w:pPr>
            <w:r w:rsidRPr="00185654">
              <w:rPr>
                <w:b/>
                <w:sz w:val="28"/>
                <w:szCs w:val="28"/>
              </w:rPr>
              <w:t>CZWARTEK</w:t>
            </w:r>
          </w:p>
        </w:tc>
        <w:tc>
          <w:tcPr>
            <w:tcW w:w="1175" w:type="dxa"/>
          </w:tcPr>
          <w:p w:rsidR="001D5C14" w:rsidRDefault="001D5C14" w:rsidP="001443E1">
            <w:r>
              <w:t>Godzina konsultacji</w:t>
            </w:r>
          </w:p>
          <w:p w:rsidR="001D5C14" w:rsidRDefault="001D5C14" w:rsidP="001443E1"/>
        </w:tc>
        <w:tc>
          <w:tcPr>
            <w:tcW w:w="1919" w:type="dxa"/>
          </w:tcPr>
          <w:p w:rsidR="00DC3D0A" w:rsidRDefault="00DC3D0A" w:rsidP="001443E1">
            <w:pPr>
              <w:rPr>
                <w:b/>
                <w:sz w:val="28"/>
                <w:szCs w:val="28"/>
              </w:rPr>
            </w:pPr>
          </w:p>
          <w:p w:rsidR="001D5C14" w:rsidRPr="00185654" w:rsidRDefault="001D5C14" w:rsidP="001443E1">
            <w:pPr>
              <w:rPr>
                <w:b/>
                <w:sz w:val="28"/>
                <w:szCs w:val="28"/>
              </w:rPr>
            </w:pPr>
            <w:r w:rsidRPr="00185654"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1007" w:type="dxa"/>
          </w:tcPr>
          <w:p w:rsidR="001D5C14" w:rsidRDefault="001D5C14" w:rsidP="001443E1">
            <w:r>
              <w:t>Godzina konsultacji</w:t>
            </w:r>
          </w:p>
          <w:p w:rsidR="001D5C14" w:rsidRDefault="001D5C14" w:rsidP="001443E1"/>
        </w:tc>
      </w:tr>
      <w:tr w:rsidR="007716F5" w:rsidTr="001443E1">
        <w:trPr>
          <w:trHeight w:val="1435"/>
        </w:trPr>
        <w:tc>
          <w:tcPr>
            <w:tcW w:w="423" w:type="dxa"/>
          </w:tcPr>
          <w:p w:rsidR="001D5C14" w:rsidRPr="00DF3C70" w:rsidRDefault="00DC3D0A" w:rsidP="001443E1">
            <w:pPr>
              <w:rPr>
                <w:sz w:val="24"/>
                <w:szCs w:val="24"/>
              </w:rPr>
            </w:pPr>
            <w:r w:rsidRPr="00DF3C70">
              <w:rPr>
                <w:sz w:val="24"/>
                <w:szCs w:val="24"/>
              </w:rPr>
              <w:t>1.</w:t>
            </w:r>
          </w:p>
        </w:tc>
        <w:tc>
          <w:tcPr>
            <w:tcW w:w="1916" w:type="dxa"/>
          </w:tcPr>
          <w:p w:rsidR="001D5C14" w:rsidRPr="001443E1" w:rsidRDefault="00DC3D0A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 xml:space="preserve">Łukasiak Anna </w:t>
            </w:r>
          </w:p>
          <w:p w:rsidR="00185654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I</w:t>
            </w:r>
            <w:r w:rsidR="00DC3D0A" w:rsidRPr="001443E1">
              <w:rPr>
                <w:sz w:val="24"/>
                <w:szCs w:val="24"/>
              </w:rPr>
              <w:t>nformatyka</w:t>
            </w:r>
            <w:r w:rsidRPr="001443E1">
              <w:rPr>
                <w:sz w:val="24"/>
                <w:szCs w:val="24"/>
              </w:rPr>
              <w:t>,</w:t>
            </w:r>
          </w:p>
          <w:p w:rsidR="0018565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z wychowawcą</w:t>
            </w:r>
          </w:p>
          <w:p w:rsidR="00185654" w:rsidRPr="001443E1" w:rsidRDefault="00185654" w:rsidP="00144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1D5C14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8:00-11.00</w:t>
            </w:r>
          </w:p>
        </w:tc>
        <w:tc>
          <w:tcPr>
            <w:tcW w:w="1989" w:type="dxa"/>
          </w:tcPr>
          <w:p w:rsidR="001D5C14" w:rsidRPr="001443E1" w:rsidRDefault="00DF3C70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Górczak Wioleta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język angielski</w:t>
            </w:r>
          </w:p>
        </w:tc>
        <w:tc>
          <w:tcPr>
            <w:tcW w:w="1175" w:type="dxa"/>
          </w:tcPr>
          <w:p w:rsidR="001D5C14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8:00-11:00</w:t>
            </w:r>
          </w:p>
          <w:p w:rsidR="0051257A" w:rsidRDefault="0051257A" w:rsidP="001443E1">
            <w:pPr>
              <w:rPr>
                <w:sz w:val="24"/>
                <w:szCs w:val="24"/>
              </w:rPr>
            </w:pPr>
          </w:p>
          <w:p w:rsidR="0051257A" w:rsidRPr="001443E1" w:rsidRDefault="0051257A" w:rsidP="00144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1</w:t>
            </w: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687" w:type="dxa"/>
          </w:tcPr>
          <w:p w:rsidR="001D5C14" w:rsidRPr="001443E1" w:rsidRDefault="00DF3C70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Kaźmierczak Maciej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proofErr w:type="spellStart"/>
            <w:r w:rsidRPr="001443E1">
              <w:rPr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1175" w:type="dxa"/>
          </w:tcPr>
          <w:p w:rsidR="001D5C14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8:00-10:00</w:t>
            </w:r>
          </w:p>
        </w:tc>
        <w:tc>
          <w:tcPr>
            <w:tcW w:w="1922" w:type="dxa"/>
          </w:tcPr>
          <w:p w:rsidR="001D5C14" w:rsidRPr="001443E1" w:rsidRDefault="007716F5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Stępniewska Magdalena</w:t>
            </w:r>
          </w:p>
          <w:p w:rsidR="007716F5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C</w:t>
            </w:r>
            <w:r w:rsidR="007716F5" w:rsidRPr="001443E1">
              <w:rPr>
                <w:sz w:val="24"/>
                <w:szCs w:val="24"/>
              </w:rPr>
              <w:t>hemia</w:t>
            </w:r>
            <w:r w:rsidRPr="001443E1">
              <w:rPr>
                <w:sz w:val="24"/>
                <w:szCs w:val="24"/>
              </w:rPr>
              <w:t>,</w:t>
            </w:r>
          </w:p>
          <w:p w:rsidR="007716F5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e</w:t>
            </w:r>
            <w:r w:rsidR="007716F5" w:rsidRPr="001443E1">
              <w:rPr>
                <w:sz w:val="24"/>
                <w:szCs w:val="24"/>
              </w:rPr>
              <w:t>dukacja dla bezpieczeństwa</w:t>
            </w:r>
          </w:p>
        </w:tc>
        <w:tc>
          <w:tcPr>
            <w:tcW w:w="1175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8:00-11:00</w:t>
            </w:r>
          </w:p>
        </w:tc>
        <w:tc>
          <w:tcPr>
            <w:tcW w:w="1919" w:type="dxa"/>
          </w:tcPr>
          <w:p w:rsidR="001D5C14" w:rsidRPr="001443E1" w:rsidRDefault="007716F5" w:rsidP="001443E1">
            <w:pPr>
              <w:rPr>
                <w:b/>
                <w:sz w:val="24"/>
                <w:szCs w:val="24"/>
              </w:rPr>
            </w:pPr>
            <w:proofErr w:type="spellStart"/>
            <w:r w:rsidRPr="001443E1">
              <w:rPr>
                <w:b/>
                <w:sz w:val="24"/>
                <w:szCs w:val="24"/>
              </w:rPr>
              <w:t>Kilijańczyk</w:t>
            </w:r>
            <w:proofErr w:type="spellEnd"/>
            <w:r w:rsidRPr="001443E1">
              <w:rPr>
                <w:b/>
                <w:sz w:val="24"/>
                <w:szCs w:val="24"/>
              </w:rPr>
              <w:t xml:space="preserve"> Norbert</w:t>
            </w:r>
          </w:p>
          <w:p w:rsidR="007716F5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fizyka</w:t>
            </w:r>
          </w:p>
        </w:tc>
        <w:tc>
          <w:tcPr>
            <w:tcW w:w="1007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8:00-10:00</w:t>
            </w:r>
          </w:p>
        </w:tc>
      </w:tr>
      <w:tr w:rsidR="007716F5" w:rsidTr="001443E1">
        <w:tc>
          <w:tcPr>
            <w:tcW w:w="423" w:type="dxa"/>
          </w:tcPr>
          <w:p w:rsidR="001D5C14" w:rsidRPr="00DF3C70" w:rsidRDefault="00DC3D0A" w:rsidP="001443E1">
            <w:pPr>
              <w:rPr>
                <w:sz w:val="24"/>
                <w:szCs w:val="24"/>
              </w:rPr>
            </w:pPr>
            <w:r w:rsidRPr="00DF3C70">
              <w:rPr>
                <w:sz w:val="24"/>
                <w:szCs w:val="24"/>
              </w:rPr>
              <w:t>2.</w:t>
            </w:r>
          </w:p>
        </w:tc>
        <w:tc>
          <w:tcPr>
            <w:tcW w:w="1916" w:type="dxa"/>
          </w:tcPr>
          <w:p w:rsidR="001D5C14" w:rsidRPr="001443E1" w:rsidRDefault="00DC3D0A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Jabłońska Ewa</w:t>
            </w:r>
          </w:p>
          <w:p w:rsidR="00DC3D0A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edukacja wczesnoszkolna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7716F5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z wychowawcą</w:t>
            </w:r>
          </w:p>
        </w:tc>
        <w:tc>
          <w:tcPr>
            <w:tcW w:w="1200" w:type="dxa"/>
          </w:tcPr>
          <w:p w:rsidR="001D5C14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8:00-11:00</w:t>
            </w:r>
          </w:p>
        </w:tc>
        <w:tc>
          <w:tcPr>
            <w:tcW w:w="1989" w:type="dxa"/>
          </w:tcPr>
          <w:p w:rsidR="001D5C14" w:rsidRPr="001443E1" w:rsidRDefault="00DF3C70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Osiecka Agnieszka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język polski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historia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1443E1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z wychowawcą</w:t>
            </w:r>
          </w:p>
        </w:tc>
        <w:tc>
          <w:tcPr>
            <w:tcW w:w="1175" w:type="dxa"/>
          </w:tcPr>
          <w:p w:rsidR="001D5C14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8:00-11:00</w:t>
            </w:r>
          </w:p>
          <w:p w:rsidR="0051257A" w:rsidRDefault="0051257A" w:rsidP="001443E1">
            <w:pPr>
              <w:rPr>
                <w:sz w:val="24"/>
                <w:szCs w:val="24"/>
              </w:rPr>
            </w:pPr>
          </w:p>
          <w:p w:rsidR="0051257A" w:rsidRPr="001443E1" w:rsidRDefault="0051257A" w:rsidP="00144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11</w:t>
            </w:r>
          </w:p>
        </w:tc>
        <w:tc>
          <w:tcPr>
            <w:tcW w:w="1687" w:type="dxa"/>
          </w:tcPr>
          <w:p w:rsidR="001D5C14" w:rsidRPr="001443E1" w:rsidRDefault="00DF3C70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Ambroziak Paulina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logopedia</w:t>
            </w:r>
          </w:p>
        </w:tc>
        <w:tc>
          <w:tcPr>
            <w:tcW w:w="1175" w:type="dxa"/>
          </w:tcPr>
          <w:p w:rsidR="001D5C14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8:00-11:00</w:t>
            </w:r>
          </w:p>
        </w:tc>
        <w:tc>
          <w:tcPr>
            <w:tcW w:w="1922" w:type="dxa"/>
          </w:tcPr>
          <w:p w:rsidR="001D5C14" w:rsidRPr="001443E1" w:rsidRDefault="007716F5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Banasiak Joanna</w:t>
            </w:r>
          </w:p>
          <w:p w:rsidR="007716F5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biblioteka</w:t>
            </w:r>
          </w:p>
        </w:tc>
        <w:tc>
          <w:tcPr>
            <w:tcW w:w="1175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8:00-14:00</w:t>
            </w:r>
          </w:p>
        </w:tc>
        <w:tc>
          <w:tcPr>
            <w:tcW w:w="1919" w:type="dxa"/>
          </w:tcPr>
          <w:p w:rsidR="001D5C14" w:rsidRPr="001443E1" w:rsidRDefault="007716F5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 xml:space="preserve">Osiecka Agnieszka </w:t>
            </w:r>
          </w:p>
          <w:p w:rsidR="007716F5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język polski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7716F5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historia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1443E1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z wychowawcą</w:t>
            </w:r>
          </w:p>
        </w:tc>
        <w:tc>
          <w:tcPr>
            <w:tcW w:w="1007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8:00-10:00</w:t>
            </w:r>
          </w:p>
        </w:tc>
      </w:tr>
      <w:tr w:rsidR="007716F5" w:rsidTr="001443E1">
        <w:tc>
          <w:tcPr>
            <w:tcW w:w="423" w:type="dxa"/>
          </w:tcPr>
          <w:p w:rsidR="001D5C14" w:rsidRPr="00DF3C70" w:rsidRDefault="00DC3D0A" w:rsidP="001443E1">
            <w:pPr>
              <w:rPr>
                <w:sz w:val="24"/>
                <w:szCs w:val="24"/>
              </w:rPr>
            </w:pPr>
            <w:r w:rsidRPr="00DF3C70">
              <w:rPr>
                <w:sz w:val="24"/>
                <w:szCs w:val="24"/>
              </w:rPr>
              <w:t>3.</w:t>
            </w:r>
          </w:p>
        </w:tc>
        <w:tc>
          <w:tcPr>
            <w:tcW w:w="1916" w:type="dxa"/>
          </w:tcPr>
          <w:p w:rsidR="001D5C14" w:rsidRPr="001443E1" w:rsidRDefault="00DC3D0A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 xml:space="preserve">Łuszcz Małgorzata </w:t>
            </w:r>
          </w:p>
          <w:p w:rsidR="00DC3D0A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m</w:t>
            </w:r>
            <w:r w:rsidR="00DC3D0A" w:rsidRPr="001443E1">
              <w:rPr>
                <w:sz w:val="24"/>
                <w:szCs w:val="24"/>
              </w:rPr>
              <w:t>atematyka</w:t>
            </w:r>
            <w:r w:rsidRPr="001443E1">
              <w:rPr>
                <w:sz w:val="24"/>
                <w:szCs w:val="24"/>
              </w:rPr>
              <w:t>,</w:t>
            </w:r>
          </w:p>
          <w:p w:rsidR="00DC3D0A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chemia</w:t>
            </w:r>
            <w:r w:rsidR="001443E1" w:rsidRPr="001443E1">
              <w:rPr>
                <w:sz w:val="24"/>
                <w:szCs w:val="24"/>
              </w:rPr>
              <w:t>,</w:t>
            </w:r>
            <w:r w:rsidRPr="001443E1">
              <w:rPr>
                <w:sz w:val="24"/>
                <w:szCs w:val="24"/>
              </w:rPr>
              <w:t xml:space="preserve"> </w:t>
            </w:r>
          </w:p>
          <w:p w:rsidR="00DC3D0A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biologia</w:t>
            </w:r>
          </w:p>
        </w:tc>
        <w:tc>
          <w:tcPr>
            <w:tcW w:w="1200" w:type="dxa"/>
          </w:tcPr>
          <w:p w:rsidR="001D5C14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8:00-11:00</w:t>
            </w:r>
          </w:p>
        </w:tc>
        <w:tc>
          <w:tcPr>
            <w:tcW w:w="1989" w:type="dxa"/>
          </w:tcPr>
          <w:p w:rsidR="001D5C14" w:rsidRPr="001443E1" w:rsidRDefault="00DF3C70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 xml:space="preserve">Januszek </w:t>
            </w:r>
          </w:p>
          <w:p w:rsidR="00DF3C70" w:rsidRPr="001443E1" w:rsidRDefault="00DF3C70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Beata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edukacja wczesnoszkolna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1443E1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z wychowawcą</w:t>
            </w:r>
          </w:p>
        </w:tc>
        <w:tc>
          <w:tcPr>
            <w:tcW w:w="1175" w:type="dxa"/>
          </w:tcPr>
          <w:p w:rsidR="001D5C14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8:00-11:00</w:t>
            </w:r>
          </w:p>
        </w:tc>
        <w:tc>
          <w:tcPr>
            <w:tcW w:w="1687" w:type="dxa"/>
          </w:tcPr>
          <w:p w:rsidR="001D5C14" w:rsidRPr="001443E1" w:rsidRDefault="00DF3C70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Łada Ewa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rewalidacja</w:t>
            </w:r>
          </w:p>
        </w:tc>
        <w:tc>
          <w:tcPr>
            <w:tcW w:w="1175" w:type="dxa"/>
          </w:tcPr>
          <w:p w:rsidR="001D5C14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12:00-14:00</w:t>
            </w:r>
          </w:p>
        </w:tc>
        <w:tc>
          <w:tcPr>
            <w:tcW w:w="1922" w:type="dxa"/>
          </w:tcPr>
          <w:p w:rsidR="001D5C14" w:rsidRPr="001443E1" w:rsidRDefault="007716F5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Ks. Paweł Biedrzycki</w:t>
            </w:r>
          </w:p>
          <w:p w:rsidR="007716F5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religia</w:t>
            </w:r>
          </w:p>
        </w:tc>
        <w:tc>
          <w:tcPr>
            <w:tcW w:w="1175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8:00-11:00</w:t>
            </w:r>
          </w:p>
        </w:tc>
        <w:tc>
          <w:tcPr>
            <w:tcW w:w="1919" w:type="dxa"/>
          </w:tcPr>
          <w:p w:rsidR="007716F5" w:rsidRPr="001443E1" w:rsidRDefault="007716F5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Makowska Teresa</w:t>
            </w:r>
          </w:p>
          <w:p w:rsidR="007716F5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geografia</w:t>
            </w:r>
          </w:p>
        </w:tc>
        <w:tc>
          <w:tcPr>
            <w:tcW w:w="1007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8:00-10:00</w:t>
            </w:r>
          </w:p>
        </w:tc>
      </w:tr>
      <w:tr w:rsidR="007716F5" w:rsidTr="001443E1">
        <w:tc>
          <w:tcPr>
            <w:tcW w:w="423" w:type="dxa"/>
          </w:tcPr>
          <w:p w:rsidR="001D5C14" w:rsidRPr="00DF3C70" w:rsidRDefault="00DC3D0A" w:rsidP="001443E1">
            <w:pPr>
              <w:rPr>
                <w:sz w:val="24"/>
                <w:szCs w:val="24"/>
              </w:rPr>
            </w:pPr>
            <w:r w:rsidRPr="00DF3C70">
              <w:rPr>
                <w:sz w:val="24"/>
                <w:szCs w:val="24"/>
              </w:rPr>
              <w:t>4.</w:t>
            </w:r>
          </w:p>
        </w:tc>
        <w:tc>
          <w:tcPr>
            <w:tcW w:w="1916" w:type="dxa"/>
          </w:tcPr>
          <w:p w:rsidR="001D5C14" w:rsidRPr="001443E1" w:rsidRDefault="00DC3D0A" w:rsidP="001443E1">
            <w:pPr>
              <w:rPr>
                <w:b/>
                <w:sz w:val="24"/>
                <w:szCs w:val="24"/>
              </w:rPr>
            </w:pPr>
            <w:proofErr w:type="spellStart"/>
            <w:r w:rsidRPr="001443E1">
              <w:rPr>
                <w:b/>
                <w:sz w:val="24"/>
                <w:szCs w:val="24"/>
              </w:rPr>
              <w:t>Kilijańczyk</w:t>
            </w:r>
            <w:proofErr w:type="spellEnd"/>
            <w:r w:rsidRPr="001443E1">
              <w:rPr>
                <w:b/>
                <w:sz w:val="24"/>
                <w:szCs w:val="24"/>
              </w:rPr>
              <w:t xml:space="preserve"> Norbert</w:t>
            </w:r>
          </w:p>
          <w:p w:rsidR="00DC3D0A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fizyka</w:t>
            </w:r>
          </w:p>
          <w:p w:rsidR="00DC3D0A" w:rsidRPr="001443E1" w:rsidRDefault="00DC3D0A" w:rsidP="001443E1">
            <w:pPr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1D5C14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8:00-10:00</w:t>
            </w:r>
          </w:p>
        </w:tc>
        <w:tc>
          <w:tcPr>
            <w:tcW w:w="1989" w:type="dxa"/>
          </w:tcPr>
          <w:p w:rsidR="001D5C14" w:rsidRPr="001443E1" w:rsidRDefault="00DF3C70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Chmielecka Paulina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 xml:space="preserve">edukacja wczesnoszkolna 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1443E1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zajęcia komputerowe</w:t>
            </w:r>
          </w:p>
        </w:tc>
        <w:tc>
          <w:tcPr>
            <w:tcW w:w="1175" w:type="dxa"/>
          </w:tcPr>
          <w:p w:rsidR="001D5C14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11:00-14:00</w:t>
            </w:r>
          </w:p>
        </w:tc>
        <w:tc>
          <w:tcPr>
            <w:tcW w:w="1687" w:type="dxa"/>
          </w:tcPr>
          <w:p w:rsidR="001D5C14" w:rsidRPr="001443E1" w:rsidRDefault="00DF3C70" w:rsidP="001443E1">
            <w:pPr>
              <w:rPr>
                <w:b/>
                <w:sz w:val="24"/>
                <w:szCs w:val="24"/>
              </w:rPr>
            </w:pPr>
            <w:proofErr w:type="spellStart"/>
            <w:r w:rsidRPr="001443E1">
              <w:rPr>
                <w:b/>
                <w:sz w:val="24"/>
                <w:szCs w:val="24"/>
              </w:rPr>
              <w:t>Lusa</w:t>
            </w:r>
            <w:proofErr w:type="spellEnd"/>
            <w:r w:rsidRPr="001443E1">
              <w:rPr>
                <w:b/>
                <w:sz w:val="24"/>
                <w:szCs w:val="24"/>
              </w:rPr>
              <w:t xml:space="preserve"> Dariusz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doradztwo zawodowe</w:t>
            </w:r>
          </w:p>
        </w:tc>
        <w:tc>
          <w:tcPr>
            <w:tcW w:w="1175" w:type="dxa"/>
          </w:tcPr>
          <w:p w:rsidR="001D5C14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13:00-15:00</w:t>
            </w:r>
          </w:p>
        </w:tc>
        <w:tc>
          <w:tcPr>
            <w:tcW w:w="1922" w:type="dxa"/>
          </w:tcPr>
          <w:p w:rsidR="001D5C14" w:rsidRPr="001443E1" w:rsidRDefault="007716F5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Januszek Beata</w:t>
            </w:r>
          </w:p>
          <w:p w:rsidR="007716F5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e</w:t>
            </w:r>
            <w:r w:rsidR="007716F5" w:rsidRPr="001443E1">
              <w:rPr>
                <w:sz w:val="24"/>
                <w:szCs w:val="24"/>
              </w:rPr>
              <w:t>dukacja wczesnoszkolna</w:t>
            </w:r>
            <w:r w:rsidRPr="001443E1">
              <w:rPr>
                <w:sz w:val="24"/>
                <w:szCs w:val="24"/>
              </w:rPr>
              <w:t>,</w:t>
            </w:r>
          </w:p>
          <w:p w:rsidR="001443E1" w:rsidRPr="001443E1" w:rsidRDefault="001443E1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z wychowawcą</w:t>
            </w:r>
          </w:p>
        </w:tc>
        <w:tc>
          <w:tcPr>
            <w:tcW w:w="1175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11:00-13:00</w:t>
            </w:r>
          </w:p>
        </w:tc>
        <w:tc>
          <w:tcPr>
            <w:tcW w:w="1919" w:type="dxa"/>
          </w:tcPr>
          <w:p w:rsidR="007716F5" w:rsidRPr="001443E1" w:rsidRDefault="007716F5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Łuszcz Małgorzata</w:t>
            </w:r>
          </w:p>
          <w:p w:rsidR="007716F5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m</w:t>
            </w:r>
            <w:r w:rsidR="007716F5" w:rsidRPr="001443E1">
              <w:rPr>
                <w:sz w:val="24"/>
                <w:szCs w:val="24"/>
              </w:rPr>
              <w:t>atematyka</w:t>
            </w:r>
            <w:r w:rsidRPr="001443E1">
              <w:rPr>
                <w:sz w:val="24"/>
                <w:szCs w:val="24"/>
              </w:rPr>
              <w:t>,</w:t>
            </w:r>
          </w:p>
          <w:p w:rsidR="007716F5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b</w:t>
            </w:r>
            <w:r w:rsidR="007716F5" w:rsidRPr="001443E1">
              <w:rPr>
                <w:sz w:val="24"/>
                <w:szCs w:val="24"/>
              </w:rPr>
              <w:t>iologia</w:t>
            </w:r>
            <w:r w:rsidRPr="001443E1">
              <w:rPr>
                <w:sz w:val="24"/>
                <w:szCs w:val="24"/>
              </w:rPr>
              <w:t>,</w:t>
            </w:r>
          </w:p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chemia</w:t>
            </w:r>
          </w:p>
        </w:tc>
        <w:tc>
          <w:tcPr>
            <w:tcW w:w="1007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10-13:00</w:t>
            </w:r>
          </w:p>
        </w:tc>
      </w:tr>
      <w:tr w:rsidR="007716F5" w:rsidTr="001443E1">
        <w:tc>
          <w:tcPr>
            <w:tcW w:w="423" w:type="dxa"/>
          </w:tcPr>
          <w:p w:rsidR="001D5C14" w:rsidRPr="00DF3C70" w:rsidRDefault="00DC3D0A" w:rsidP="001443E1">
            <w:pPr>
              <w:rPr>
                <w:sz w:val="24"/>
                <w:szCs w:val="24"/>
              </w:rPr>
            </w:pPr>
            <w:r w:rsidRPr="00DF3C70">
              <w:rPr>
                <w:sz w:val="24"/>
                <w:szCs w:val="24"/>
              </w:rPr>
              <w:t>5.</w:t>
            </w:r>
          </w:p>
        </w:tc>
        <w:tc>
          <w:tcPr>
            <w:tcW w:w="1916" w:type="dxa"/>
          </w:tcPr>
          <w:p w:rsidR="001D5C14" w:rsidRPr="001443E1" w:rsidRDefault="00DC3D0A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Gronczewska Wiesława</w:t>
            </w:r>
          </w:p>
          <w:p w:rsidR="00DC3D0A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h</w:t>
            </w:r>
            <w:r w:rsidR="00DC3D0A" w:rsidRPr="001443E1">
              <w:rPr>
                <w:sz w:val="24"/>
                <w:szCs w:val="24"/>
              </w:rPr>
              <w:t>istoria</w:t>
            </w:r>
            <w:r w:rsidRPr="001443E1">
              <w:rPr>
                <w:sz w:val="24"/>
                <w:szCs w:val="24"/>
              </w:rPr>
              <w:t>,</w:t>
            </w:r>
          </w:p>
          <w:p w:rsidR="00DC3D0A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plastyka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DC3D0A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muzyka</w:t>
            </w:r>
            <w:r w:rsidR="001443E1" w:rsidRPr="001443E1">
              <w:rPr>
                <w:sz w:val="24"/>
                <w:szCs w:val="24"/>
              </w:rPr>
              <w:t xml:space="preserve">, </w:t>
            </w:r>
            <w:r w:rsidRPr="001443E1">
              <w:rPr>
                <w:sz w:val="24"/>
                <w:szCs w:val="24"/>
              </w:rPr>
              <w:t>w-f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15424C" w:rsidRPr="001443E1" w:rsidRDefault="0015424C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z wychowawcą</w:t>
            </w:r>
          </w:p>
        </w:tc>
        <w:tc>
          <w:tcPr>
            <w:tcW w:w="1200" w:type="dxa"/>
          </w:tcPr>
          <w:p w:rsidR="001D5C14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11:00-14:00</w:t>
            </w:r>
          </w:p>
        </w:tc>
        <w:tc>
          <w:tcPr>
            <w:tcW w:w="1989" w:type="dxa"/>
          </w:tcPr>
          <w:p w:rsidR="001D5C14" w:rsidRPr="001443E1" w:rsidRDefault="00DF3C70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Jagiełło Monika</w:t>
            </w:r>
          </w:p>
          <w:p w:rsidR="00DF3C70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oddział przedszkolny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1443E1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w wychowawcą</w:t>
            </w:r>
          </w:p>
        </w:tc>
        <w:tc>
          <w:tcPr>
            <w:tcW w:w="1175" w:type="dxa"/>
          </w:tcPr>
          <w:p w:rsidR="001D5C14" w:rsidRPr="001443E1" w:rsidRDefault="00DF3C70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11:00-14:00</w:t>
            </w:r>
          </w:p>
        </w:tc>
        <w:tc>
          <w:tcPr>
            <w:tcW w:w="1687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1D5C14" w:rsidRPr="001443E1" w:rsidRDefault="007716F5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Łukasiak Anna</w:t>
            </w:r>
          </w:p>
          <w:p w:rsidR="007716F5" w:rsidRPr="001443E1" w:rsidRDefault="001443E1" w:rsidP="001443E1">
            <w:pPr>
              <w:rPr>
                <w:sz w:val="24"/>
                <w:szCs w:val="24"/>
              </w:rPr>
            </w:pPr>
            <w:proofErr w:type="spellStart"/>
            <w:r w:rsidRPr="001443E1">
              <w:rPr>
                <w:sz w:val="24"/>
                <w:szCs w:val="24"/>
              </w:rPr>
              <w:t>zaj</w:t>
            </w:r>
            <w:proofErr w:type="spellEnd"/>
            <w:r w:rsidRPr="001443E1">
              <w:rPr>
                <w:sz w:val="24"/>
                <w:szCs w:val="24"/>
              </w:rPr>
              <w:t>. komputerowe,</w:t>
            </w:r>
          </w:p>
          <w:p w:rsidR="007716F5" w:rsidRPr="001443E1" w:rsidRDefault="001443E1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z wychowawcą</w:t>
            </w:r>
          </w:p>
        </w:tc>
        <w:tc>
          <w:tcPr>
            <w:tcW w:w="1007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10:00-13:00</w:t>
            </w:r>
          </w:p>
        </w:tc>
      </w:tr>
      <w:tr w:rsidR="007716F5" w:rsidTr="001443E1">
        <w:tc>
          <w:tcPr>
            <w:tcW w:w="423" w:type="dxa"/>
          </w:tcPr>
          <w:p w:rsidR="001D5C14" w:rsidRPr="00DF3C70" w:rsidRDefault="00DC3D0A" w:rsidP="001443E1">
            <w:pPr>
              <w:rPr>
                <w:sz w:val="24"/>
                <w:szCs w:val="24"/>
              </w:rPr>
            </w:pPr>
            <w:r w:rsidRPr="00DF3C70">
              <w:rPr>
                <w:sz w:val="24"/>
                <w:szCs w:val="24"/>
              </w:rPr>
              <w:t>6.</w:t>
            </w:r>
          </w:p>
        </w:tc>
        <w:tc>
          <w:tcPr>
            <w:tcW w:w="1916" w:type="dxa"/>
          </w:tcPr>
          <w:p w:rsidR="001D5C14" w:rsidRPr="001443E1" w:rsidRDefault="00DC3D0A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Kamer-Piekutowska Dorota</w:t>
            </w:r>
          </w:p>
          <w:p w:rsidR="00DC3D0A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język rosyjski</w:t>
            </w:r>
          </w:p>
        </w:tc>
        <w:tc>
          <w:tcPr>
            <w:tcW w:w="1200" w:type="dxa"/>
          </w:tcPr>
          <w:p w:rsidR="001D5C14" w:rsidRPr="001443E1" w:rsidRDefault="00DC3D0A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11:00-14:00</w:t>
            </w:r>
          </w:p>
        </w:tc>
        <w:tc>
          <w:tcPr>
            <w:tcW w:w="1989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1D5C14" w:rsidRPr="001443E1" w:rsidRDefault="001D5C14" w:rsidP="001443E1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1D5C14" w:rsidRPr="001443E1" w:rsidRDefault="007716F5" w:rsidP="001443E1">
            <w:pPr>
              <w:rPr>
                <w:b/>
                <w:sz w:val="24"/>
                <w:szCs w:val="24"/>
              </w:rPr>
            </w:pPr>
            <w:r w:rsidRPr="001443E1">
              <w:rPr>
                <w:b/>
                <w:sz w:val="24"/>
                <w:szCs w:val="24"/>
              </w:rPr>
              <w:t>Jabłońska Ewa</w:t>
            </w:r>
          </w:p>
          <w:p w:rsidR="007716F5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edukacja wczesnoszkolna</w:t>
            </w:r>
            <w:r w:rsidR="001443E1" w:rsidRPr="001443E1">
              <w:rPr>
                <w:sz w:val="24"/>
                <w:szCs w:val="24"/>
              </w:rPr>
              <w:t>,</w:t>
            </w:r>
          </w:p>
          <w:p w:rsidR="001443E1" w:rsidRPr="001443E1" w:rsidRDefault="001443E1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konsultacje z wychowawcą</w:t>
            </w:r>
          </w:p>
          <w:p w:rsidR="001443E1" w:rsidRPr="001443E1" w:rsidRDefault="001443E1" w:rsidP="001443E1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1D5C14" w:rsidRPr="001443E1" w:rsidRDefault="007716F5" w:rsidP="001443E1">
            <w:pPr>
              <w:rPr>
                <w:sz w:val="24"/>
                <w:szCs w:val="24"/>
              </w:rPr>
            </w:pPr>
            <w:r w:rsidRPr="001443E1">
              <w:rPr>
                <w:sz w:val="24"/>
                <w:szCs w:val="24"/>
              </w:rPr>
              <w:t>10:00-13:00</w:t>
            </w:r>
          </w:p>
        </w:tc>
      </w:tr>
    </w:tbl>
    <w:p w:rsidR="00F1046C" w:rsidRDefault="00F1046C"/>
    <w:sectPr w:rsidR="00F1046C" w:rsidSect="001443E1">
      <w:pgSz w:w="16838" w:h="11906" w:orient="landscape" w:code="9"/>
      <w:pgMar w:top="0" w:right="0" w:bottom="0" w:left="17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90D" w:rsidRDefault="002D490D" w:rsidP="00DC3D0A">
      <w:pPr>
        <w:spacing w:after="0" w:line="240" w:lineRule="auto"/>
      </w:pPr>
      <w:r>
        <w:separator/>
      </w:r>
    </w:p>
  </w:endnote>
  <w:endnote w:type="continuationSeparator" w:id="0">
    <w:p w:rsidR="002D490D" w:rsidRDefault="002D490D" w:rsidP="00DC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90D" w:rsidRDefault="002D490D" w:rsidP="00DC3D0A">
      <w:pPr>
        <w:spacing w:after="0" w:line="240" w:lineRule="auto"/>
      </w:pPr>
      <w:r>
        <w:separator/>
      </w:r>
    </w:p>
  </w:footnote>
  <w:footnote w:type="continuationSeparator" w:id="0">
    <w:p w:rsidR="002D490D" w:rsidRDefault="002D490D" w:rsidP="00DC3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ED"/>
    <w:rsid w:val="001443E1"/>
    <w:rsid w:val="0015424C"/>
    <w:rsid w:val="0018338A"/>
    <w:rsid w:val="00185654"/>
    <w:rsid w:val="001D5C14"/>
    <w:rsid w:val="002C242F"/>
    <w:rsid w:val="002D490D"/>
    <w:rsid w:val="0051257A"/>
    <w:rsid w:val="007473C3"/>
    <w:rsid w:val="007716F5"/>
    <w:rsid w:val="00B33614"/>
    <w:rsid w:val="00CD00ED"/>
    <w:rsid w:val="00DC3D0A"/>
    <w:rsid w:val="00DF3C70"/>
    <w:rsid w:val="00F1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AC5CD"/>
  <w15:chartTrackingRefBased/>
  <w15:docId w15:val="{02999C2E-AFEF-4D2E-9E81-70D47EB1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D0A"/>
  </w:style>
  <w:style w:type="paragraph" w:styleId="Stopka">
    <w:name w:val="footer"/>
    <w:basedOn w:val="Normalny"/>
    <w:link w:val="StopkaZnak"/>
    <w:uiPriority w:val="99"/>
    <w:unhideWhenUsed/>
    <w:rsid w:val="00D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Pokrzywnica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Szczerba</dc:creator>
  <cp:keywords/>
  <dc:description/>
  <cp:lastModifiedBy>Blanka Szczerba</cp:lastModifiedBy>
  <cp:revision>8</cp:revision>
  <dcterms:created xsi:type="dcterms:W3CDTF">2020-05-27T14:36:00Z</dcterms:created>
  <dcterms:modified xsi:type="dcterms:W3CDTF">2020-05-27T16:32:00Z</dcterms:modified>
</cp:coreProperties>
</file>